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09539E">
        <w:trPr>
          <w:trHeight w:val="362"/>
          <w:jc w:val="center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0A4DFA" w:rsidRPr="00C45B30" w:rsidTr="0009539E">
        <w:trPr>
          <w:trHeight w:val="435"/>
          <w:jc w:val="center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A4DFA" w:rsidRPr="00145BFD" w:rsidRDefault="000A4DFA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A4DFA" w:rsidRPr="00145BFD" w:rsidRDefault="000A4DFA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7C641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Donatım ve İşletim Malzemeleri Yıllık İzni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A4DFA" w:rsidRPr="00145BFD" w:rsidRDefault="000A4DFA" w:rsidP="0090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0A4DFA" w:rsidRPr="00145BFD" w:rsidRDefault="000A4DFA" w:rsidP="0090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02551" w:rsidRDefault="00902551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902551" w:rsidRDefault="00902551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0A4DFA" w:rsidRPr="00145BFD" w:rsidRDefault="000A4DFA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0A4DFA" w:rsidRPr="00C45B30" w:rsidTr="0009539E">
        <w:trPr>
          <w:trHeight w:val="454"/>
          <w:jc w:val="center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A4DFA" w:rsidRPr="00145BFD" w:rsidRDefault="000A4DFA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FA" w:rsidRPr="00145BFD" w:rsidRDefault="000A4DF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0A4DFA" w:rsidRPr="00145BFD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0A4DFA" w:rsidRPr="00C45B30" w:rsidRDefault="000A4DFA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A4DFA" w:rsidRPr="00C45B30" w:rsidTr="0009539E">
        <w:trPr>
          <w:trHeight w:val="454"/>
          <w:jc w:val="center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A4DFA" w:rsidRPr="00145BFD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4DFA" w:rsidRPr="00145BFD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A4DFA" w:rsidRPr="00145BFD" w:rsidRDefault="000A4DFA" w:rsidP="00902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4DFA" w:rsidRPr="00145BFD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A4DFA" w:rsidRPr="00145BFD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0A4DFA" w:rsidRPr="00C45B30" w:rsidRDefault="000A4DFA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544E35" w:rsidRPr="00C45B30" w:rsidTr="0009539E">
        <w:trPr>
          <w:trHeight w:val="283"/>
          <w:jc w:val="center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44E35" w:rsidRPr="00FA54CA" w:rsidRDefault="00544E3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544E35" w:rsidRPr="00FA54CA" w:rsidRDefault="00544E3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544E35" w:rsidRPr="00C45B30" w:rsidRDefault="00544E35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544E35" w:rsidRPr="00C45B30" w:rsidTr="0009539E">
        <w:trPr>
          <w:trHeight w:val="283"/>
          <w:jc w:val="center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544E35" w:rsidRPr="00145BFD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544E35" w:rsidRPr="00FA54CA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544E35" w:rsidRPr="00C45B30" w:rsidTr="0009539E">
        <w:trPr>
          <w:trHeight w:val="283"/>
          <w:jc w:val="center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544E35" w:rsidRPr="00FA54CA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544E35" w:rsidRPr="00FA54CA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544E35" w:rsidRPr="00FA54CA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544E35" w:rsidRPr="00C45B30" w:rsidTr="0009539E">
        <w:trPr>
          <w:cantSplit/>
          <w:trHeight w:val="394"/>
          <w:jc w:val="center"/>
        </w:trPr>
        <w:tc>
          <w:tcPr>
            <w:tcW w:w="190" w:type="pct"/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544E35" w:rsidRPr="00145BFD" w:rsidRDefault="00544E35" w:rsidP="000A4DF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Başvuru sahibi kuruluşun vergi numarasını ile izin talep edilen yetki numarasını belirten ve talebi net şekilde içeren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C45B30" w:rsidRDefault="00544E3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C45B30" w:rsidRDefault="00544E3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544E35" w:rsidRPr="00C45B30" w:rsidRDefault="00544E3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44E35" w:rsidRPr="00C45B30" w:rsidTr="0009539E">
        <w:trPr>
          <w:cantSplit/>
          <w:trHeight w:val="655"/>
          <w:jc w:val="center"/>
        </w:trPr>
        <w:tc>
          <w:tcPr>
            <w:tcW w:w="190" w:type="pct"/>
            <w:vAlign w:val="center"/>
          </w:tcPr>
          <w:p w:rsidR="00544E35" w:rsidRPr="00C45B30" w:rsidRDefault="00544E3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544E35" w:rsidRPr="00145BFD" w:rsidRDefault="00544E35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C6418">
              <w:rPr>
                <w:rFonts w:ascii="Arial" w:hAnsi="Arial" w:cs="Arial"/>
                <w:sz w:val="18"/>
                <w:szCs w:val="20"/>
              </w:rPr>
              <w:t xml:space="preserve">FR.224 </w:t>
            </w:r>
            <w:r w:rsidRPr="006C430A">
              <w:rPr>
                <w:rFonts w:ascii="Arial" w:hAnsi="Arial" w:cs="Arial"/>
                <w:sz w:val="18"/>
                <w:szCs w:val="20"/>
              </w:rPr>
              <w:t>Donatım ve İşletim Malzemeleri Ön Beyan ve Taahhüt Formu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C45B30" w:rsidRDefault="00544E3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C45B30" w:rsidRDefault="00544E3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544E35" w:rsidRPr="00C45B30" w:rsidRDefault="00544E3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44E35" w:rsidRPr="00C45B30" w:rsidTr="0009539E">
        <w:trPr>
          <w:cantSplit/>
          <w:trHeight w:val="680"/>
          <w:jc w:val="center"/>
        </w:trPr>
        <w:tc>
          <w:tcPr>
            <w:tcW w:w="190" w:type="pct"/>
            <w:vAlign w:val="center"/>
          </w:tcPr>
          <w:p w:rsidR="00544E35" w:rsidRPr="00C45B30" w:rsidRDefault="00544E35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544E35" w:rsidRPr="00145BFD" w:rsidRDefault="00544E35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1A4B8D" w:rsidRDefault="00544E3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4E35" w:rsidRPr="001A4B8D" w:rsidRDefault="00544E3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44E35" w:rsidRPr="001A4B8D" w:rsidRDefault="00544E35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09539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09539E">
        <w:trPr>
          <w:trHeight w:val="283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E4A4B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4A4B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9539E">
        <w:trPr>
          <w:trHeight w:val="322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9539E">
        <w:trPr>
          <w:trHeight w:val="283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9539E">
        <w:trPr>
          <w:trHeight w:val="391"/>
          <w:jc w:val="center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42" w:rsidRDefault="00776E42" w:rsidP="00C74DF3">
      <w:pPr>
        <w:spacing w:after="0" w:line="240" w:lineRule="auto"/>
      </w:pPr>
      <w:r>
        <w:separator/>
      </w:r>
    </w:p>
  </w:endnote>
  <w:endnote w:type="continuationSeparator" w:id="0">
    <w:p w:rsidR="00776E42" w:rsidRDefault="00776E42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498"/>
      <w:gridCol w:w="992"/>
    </w:tblGrid>
    <w:tr w:rsidR="00544E35" w:rsidRPr="009802BB" w:rsidTr="00984B62">
      <w:tc>
        <w:tcPr>
          <w:tcW w:w="9498" w:type="dxa"/>
        </w:tcPr>
        <w:p w:rsidR="00544E35" w:rsidRPr="009802BB" w:rsidRDefault="00544E35" w:rsidP="00544E35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984B62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329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984B62">
            <w:rPr>
              <w:rFonts w:ascii="Arial" w:hAnsi="Arial" w:cs="Arial"/>
              <w:sz w:val="14"/>
              <w:szCs w:val="16"/>
            </w:rPr>
            <w:t>29/01/2025</w:t>
          </w:r>
          <w:r w:rsidR="00984B62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992" w:type="dxa"/>
          <w:shd w:val="clear" w:color="auto" w:fill="auto"/>
        </w:tcPr>
        <w:p w:rsidR="00544E35" w:rsidRPr="009802BB" w:rsidRDefault="00544E35" w:rsidP="00544E35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09539E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09539E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544E35" w:rsidRPr="00774EAD" w:rsidRDefault="00544E35" w:rsidP="00544E35">
    <w:pPr>
      <w:pStyle w:val="AltBilgi"/>
      <w:tabs>
        <w:tab w:val="left" w:pos="1418"/>
      </w:tabs>
      <w:spacing w:line="276" w:lineRule="auto"/>
      <w:rPr>
        <w:rFonts w:ascii="Arial" w:hAnsi="Arial" w:cs="Arial"/>
        <w:sz w:val="16"/>
        <w:szCs w:val="16"/>
      </w:rPr>
    </w:pPr>
  </w:p>
  <w:p w:rsidR="00CE6328" w:rsidRPr="00544E35" w:rsidRDefault="00CE6328" w:rsidP="00544E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42" w:rsidRDefault="00776E42" w:rsidP="00C74DF3">
      <w:pPr>
        <w:spacing w:after="0" w:line="240" w:lineRule="auto"/>
      </w:pPr>
      <w:r>
        <w:separator/>
      </w:r>
    </w:p>
  </w:footnote>
  <w:footnote w:type="continuationSeparator" w:id="0">
    <w:p w:rsidR="00776E42" w:rsidRDefault="00776E42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544E35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544E35" w:rsidRPr="0038228B" w:rsidRDefault="00544E35" w:rsidP="00544E35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0DBE276A" wp14:editId="52FAB61E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544E35" w:rsidRPr="0038228B" w:rsidRDefault="00544E35" w:rsidP="00544E35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544E35" w:rsidRPr="00025269" w:rsidRDefault="00544E35" w:rsidP="00544E3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544E35" w:rsidRPr="0038228B" w:rsidRDefault="00544E35" w:rsidP="00544E35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544E35" w:rsidRPr="00025269" w:rsidRDefault="00544E35" w:rsidP="00544E3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544E35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544E35" w:rsidRPr="00025269" w:rsidRDefault="00544E35" w:rsidP="00544E35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544E35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7C6418" w:rsidP="009B602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7C641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Donatım ve İşletim Malzemeleri Yıllık İzni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52A7E"/>
    <w:rsid w:val="00062481"/>
    <w:rsid w:val="00062649"/>
    <w:rsid w:val="00064B32"/>
    <w:rsid w:val="0009539E"/>
    <w:rsid w:val="000A4BD3"/>
    <w:rsid w:val="000A4DFA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86D55"/>
    <w:rsid w:val="002B290F"/>
    <w:rsid w:val="002C20CE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728BC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21A5D"/>
    <w:rsid w:val="00525E5A"/>
    <w:rsid w:val="0052755E"/>
    <w:rsid w:val="00531B8F"/>
    <w:rsid w:val="00534DA5"/>
    <w:rsid w:val="005443A9"/>
    <w:rsid w:val="00544E35"/>
    <w:rsid w:val="005477D9"/>
    <w:rsid w:val="005529CF"/>
    <w:rsid w:val="00553470"/>
    <w:rsid w:val="0055371D"/>
    <w:rsid w:val="00557292"/>
    <w:rsid w:val="00562186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C430A"/>
    <w:rsid w:val="006E02A5"/>
    <w:rsid w:val="006E31C6"/>
    <w:rsid w:val="006F6962"/>
    <w:rsid w:val="00700CC8"/>
    <w:rsid w:val="00720B11"/>
    <w:rsid w:val="0072548D"/>
    <w:rsid w:val="00745412"/>
    <w:rsid w:val="00757558"/>
    <w:rsid w:val="00776E42"/>
    <w:rsid w:val="00783DE9"/>
    <w:rsid w:val="00790DBA"/>
    <w:rsid w:val="007B08CA"/>
    <w:rsid w:val="007C6418"/>
    <w:rsid w:val="007C7497"/>
    <w:rsid w:val="007D07C3"/>
    <w:rsid w:val="007D2DE5"/>
    <w:rsid w:val="007E2970"/>
    <w:rsid w:val="008051F1"/>
    <w:rsid w:val="00835FFF"/>
    <w:rsid w:val="00852735"/>
    <w:rsid w:val="008956C0"/>
    <w:rsid w:val="00897C02"/>
    <w:rsid w:val="008A3253"/>
    <w:rsid w:val="008C7C1A"/>
    <w:rsid w:val="008D5744"/>
    <w:rsid w:val="008E3A76"/>
    <w:rsid w:val="008F469D"/>
    <w:rsid w:val="00902551"/>
    <w:rsid w:val="0090662E"/>
    <w:rsid w:val="00927DDE"/>
    <w:rsid w:val="009318F8"/>
    <w:rsid w:val="009512AF"/>
    <w:rsid w:val="00984B62"/>
    <w:rsid w:val="009850DF"/>
    <w:rsid w:val="00995FA7"/>
    <w:rsid w:val="009B602A"/>
    <w:rsid w:val="009C42AA"/>
    <w:rsid w:val="009D1A1F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AF55D2"/>
    <w:rsid w:val="00B05AAC"/>
    <w:rsid w:val="00B27628"/>
    <w:rsid w:val="00B84881"/>
    <w:rsid w:val="00B97AC7"/>
    <w:rsid w:val="00BA35EA"/>
    <w:rsid w:val="00BB78A8"/>
    <w:rsid w:val="00BD0387"/>
    <w:rsid w:val="00BE4A4B"/>
    <w:rsid w:val="00BE7913"/>
    <w:rsid w:val="00BF7073"/>
    <w:rsid w:val="00C10404"/>
    <w:rsid w:val="00C23241"/>
    <w:rsid w:val="00C44526"/>
    <w:rsid w:val="00C45B30"/>
    <w:rsid w:val="00C476A4"/>
    <w:rsid w:val="00C74DF3"/>
    <w:rsid w:val="00C757F8"/>
    <w:rsid w:val="00C76B02"/>
    <w:rsid w:val="00C85896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B478A"/>
    <w:rsid w:val="00DC0ECE"/>
    <w:rsid w:val="00DC1AFB"/>
    <w:rsid w:val="00DF1D78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200FF"/>
    <w:rsid w:val="00F3027E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A0EFD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90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A750-379E-460E-B493-24EAAD7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9</cp:revision>
  <cp:lastPrinted>2021-11-30T08:10:00Z</cp:lastPrinted>
  <dcterms:created xsi:type="dcterms:W3CDTF">2021-12-01T09:13:00Z</dcterms:created>
  <dcterms:modified xsi:type="dcterms:W3CDTF">2025-02-04T11:48:00Z</dcterms:modified>
</cp:coreProperties>
</file>