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7"/>
        <w:gridCol w:w="4678"/>
      </w:tblGrid>
      <w:tr w:rsidR="00F47508" w:rsidRPr="00B975B3" w:rsidTr="00C9523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C" w:rsidRDefault="00E040E7" w:rsidP="00A71A33">
            <w:pPr>
              <w:shd w:val="clear" w:color="auto" w:fill="FFFFFF"/>
              <w:spacing w:before="240" w:after="240"/>
              <w:ind w:right="10"/>
              <w:jc w:val="center"/>
              <w:rPr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w:t>UED 2023/1, SHT-66 ve SHT-147 MEVZUAT DEĞİŞİKLİK</w:t>
            </w:r>
            <w:bookmarkStart w:id="0" w:name="_GoBack"/>
            <w:bookmarkEnd w:id="0"/>
            <w:r w:rsidR="00F31DFE">
              <w:rPr>
                <w:b/>
                <w:bCs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F47508" w:rsidRPr="0098597C" w:rsidRDefault="00E8585E" w:rsidP="00A71A33">
            <w:pPr>
              <w:shd w:val="clear" w:color="auto" w:fill="FFFFFF"/>
              <w:spacing w:before="240" w:after="240"/>
              <w:ind w:righ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TASLAĞI </w:t>
            </w:r>
            <w:r w:rsidR="00F47508" w:rsidRPr="00B975B3">
              <w:rPr>
                <w:b/>
                <w:spacing w:val="-2"/>
                <w:sz w:val="24"/>
                <w:szCs w:val="24"/>
              </w:rPr>
              <w:t>HAKKINDA GÖRÜŞ BİLDİRİLMESİNDE KULLANILACAK FORM</w:t>
            </w:r>
          </w:p>
        </w:tc>
      </w:tr>
      <w:tr w:rsidR="00F47508" w:rsidRPr="00B975B3" w:rsidTr="00C952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/>
              <w:ind w:right="10"/>
              <w:jc w:val="right"/>
              <w:rPr>
                <w:b/>
                <w:spacing w:val="-2"/>
                <w:sz w:val="24"/>
                <w:szCs w:val="24"/>
              </w:rPr>
            </w:pPr>
            <w:r w:rsidRPr="00B975B3">
              <w:rPr>
                <w:b/>
                <w:spacing w:val="-2"/>
                <w:sz w:val="24"/>
                <w:szCs w:val="24"/>
              </w:rPr>
              <w:t xml:space="preserve">Görüş Bildiren </w:t>
            </w:r>
          </w:p>
          <w:p w:rsidR="00F47508" w:rsidRPr="00B975B3" w:rsidRDefault="00F47508" w:rsidP="00C9523C">
            <w:pPr>
              <w:spacing w:before="240" w:after="240"/>
              <w:ind w:right="10"/>
              <w:jc w:val="right"/>
              <w:rPr>
                <w:b/>
                <w:spacing w:val="-2"/>
                <w:sz w:val="22"/>
                <w:szCs w:val="22"/>
              </w:rPr>
            </w:pPr>
            <w:r w:rsidRPr="00B975B3">
              <w:rPr>
                <w:b/>
                <w:spacing w:val="-2"/>
                <w:sz w:val="24"/>
                <w:szCs w:val="24"/>
              </w:rPr>
              <w:t>Kurum / Kuruluş / İşletme / Şahıs ismi</w:t>
            </w:r>
          </w:p>
        </w:tc>
        <w:tc>
          <w:tcPr>
            <w:tcW w:w="9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47508" w:rsidRPr="00B975B3" w:rsidTr="00C9523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B975B3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</w:tr>
      <w:tr w:rsidR="00F47508" w:rsidRPr="00B975B3" w:rsidTr="00C9523C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F47508" w:rsidRPr="00B975B3" w:rsidRDefault="00F47508" w:rsidP="00C9523C">
            <w:pPr>
              <w:spacing w:before="240" w:after="240"/>
              <w:ind w:right="10"/>
              <w:rPr>
                <w:b/>
                <w:spacing w:val="-2"/>
                <w:sz w:val="24"/>
                <w:szCs w:val="24"/>
              </w:rPr>
            </w:pPr>
          </w:p>
        </w:tc>
      </w:tr>
      <w:tr w:rsidR="00F47508" w:rsidRPr="00B975B3" w:rsidTr="00C9523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B975B3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B975B3">
              <w:rPr>
                <w:b/>
                <w:spacing w:val="-2"/>
                <w:sz w:val="24"/>
                <w:szCs w:val="24"/>
              </w:rPr>
              <w:t>Yeni Metin Teklifi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B975B3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</w:tr>
      <w:tr w:rsidR="00F47508" w:rsidRPr="00B975B3" w:rsidTr="00C9523C">
        <w:trPr>
          <w:trHeight w:val="4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47508" w:rsidRPr="00B975B3" w:rsidTr="00C9523C">
        <w:trPr>
          <w:trHeight w:val="4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F47508" w:rsidRPr="00B975B3" w:rsidTr="00C9523C">
        <w:trPr>
          <w:trHeight w:val="4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F47508" w:rsidRPr="00B975B3" w:rsidRDefault="00F47508" w:rsidP="00C9523C">
            <w:pPr>
              <w:spacing w:before="240" w:after="240"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322A1B" w:rsidRDefault="00322A1B"/>
    <w:sectPr w:rsidR="00322A1B" w:rsidSect="00F475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3B" w:rsidRDefault="008A153B" w:rsidP="00E040E7">
      <w:r>
        <w:separator/>
      </w:r>
    </w:p>
  </w:endnote>
  <w:endnote w:type="continuationSeparator" w:id="0">
    <w:p w:rsidR="008A153B" w:rsidRDefault="008A153B" w:rsidP="00E0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3B" w:rsidRDefault="008A153B" w:rsidP="00E040E7">
      <w:r>
        <w:separator/>
      </w:r>
    </w:p>
  </w:footnote>
  <w:footnote w:type="continuationSeparator" w:id="0">
    <w:p w:rsidR="008A153B" w:rsidRDefault="008A153B" w:rsidP="00E0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08"/>
    <w:rsid w:val="000016E5"/>
    <w:rsid w:val="000D55E1"/>
    <w:rsid w:val="00322A1B"/>
    <w:rsid w:val="00393F68"/>
    <w:rsid w:val="003D1C2B"/>
    <w:rsid w:val="004029EA"/>
    <w:rsid w:val="004D7495"/>
    <w:rsid w:val="00523EB2"/>
    <w:rsid w:val="005700E3"/>
    <w:rsid w:val="006D13AF"/>
    <w:rsid w:val="008A153B"/>
    <w:rsid w:val="0095409E"/>
    <w:rsid w:val="0098597C"/>
    <w:rsid w:val="009A5ADC"/>
    <w:rsid w:val="009D2184"/>
    <w:rsid w:val="00A33048"/>
    <w:rsid w:val="00A71A33"/>
    <w:rsid w:val="00A9044B"/>
    <w:rsid w:val="00B16202"/>
    <w:rsid w:val="00B502AD"/>
    <w:rsid w:val="00C24F5C"/>
    <w:rsid w:val="00CB2B87"/>
    <w:rsid w:val="00CC351E"/>
    <w:rsid w:val="00D11CCC"/>
    <w:rsid w:val="00D52076"/>
    <w:rsid w:val="00DA54DA"/>
    <w:rsid w:val="00E040E7"/>
    <w:rsid w:val="00E25B4F"/>
    <w:rsid w:val="00E8585E"/>
    <w:rsid w:val="00F31DFE"/>
    <w:rsid w:val="00F47508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53BF"/>
  <w15:docId w15:val="{5CB93BA0-68CD-4E4E-9D1F-1D36F77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link w:val="Balk1Char"/>
    <w:uiPriority w:val="1"/>
    <w:qFormat/>
    <w:rsid w:val="00C24F5C"/>
    <w:pPr>
      <w:overflowPunct/>
      <w:autoSpaceDE/>
      <w:autoSpaceDN/>
      <w:adjustRightInd/>
      <w:ind w:left="821"/>
      <w:outlineLvl w:val="0"/>
    </w:pPr>
    <w:rPr>
      <w:rFonts w:cstheme="minorBidi"/>
      <w:b/>
      <w:bCs/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24F5C"/>
    <w:rPr>
      <w:rFonts w:ascii="Times New Roman" w:eastAsia="Times New Roman" w:hAnsi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Berat Akyol</cp:lastModifiedBy>
  <cp:revision>2</cp:revision>
  <dcterms:created xsi:type="dcterms:W3CDTF">2024-10-21T11:39:00Z</dcterms:created>
  <dcterms:modified xsi:type="dcterms:W3CDTF">2024-10-21T11:39:00Z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user=berat.akyol</vt:lpwstr>
  </property>
  <property fmtid="{D5CDD505-2E9C-101B-9397-08002B2CF9AE}" pid="4" name="geodilabeltime">
    <vt:lpwstr>datetime=2024-10-21T11:39:13.008Z</vt:lpwstr>
  </property>
</Properties>
</file>